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297" w:rsidRDefault="009E0297" w:rsidP="009E0297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32"/>
        </w:rPr>
      </w:pPr>
      <w:r w:rsidRPr="00207EC6">
        <w:rPr>
          <w:rFonts w:ascii="黑体" w:eastAsia="黑体" w:hAnsi="黑体" w:hint="eastAsia"/>
          <w:sz w:val="32"/>
          <w:szCs w:val="32"/>
        </w:rPr>
        <w:t>《涂料中有机锡含量的测定 气质联用法</w:t>
      </w:r>
      <w:r w:rsidRPr="00207EC6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》</w:t>
      </w:r>
      <w:r w:rsidRPr="00171151">
        <w:rPr>
          <w:rFonts w:ascii="黑体" w:eastAsia="黑体" w:hAnsi="宋体" w:hint="eastAsia"/>
          <w:sz w:val="32"/>
          <w:szCs w:val="32"/>
        </w:rPr>
        <w:t xml:space="preserve"> </w:t>
      </w:r>
    </w:p>
    <w:p w:rsidR="009E0297" w:rsidRPr="00171151" w:rsidRDefault="009E0297" w:rsidP="009E0297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32"/>
        </w:rPr>
        <w:t>征求</w:t>
      </w:r>
      <w:r w:rsidRPr="00171151">
        <w:rPr>
          <w:rFonts w:ascii="黑体" w:eastAsia="黑体" w:hAnsi="宋体" w:hint="eastAsia"/>
          <w:sz w:val="32"/>
          <w:szCs w:val="24"/>
        </w:rPr>
        <w:t>意见反馈单</w:t>
      </w:r>
    </w:p>
    <w:p w:rsidR="009E0297" w:rsidRPr="002035B1" w:rsidRDefault="009E0297" w:rsidP="009E0297">
      <w:pPr>
        <w:spacing w:line="400" w:lineRule="exact"/>
        <w:jc w:val="center"/>
        <w:rPr>
          <w:rFonts w:ascii="黑体" w:eastAsia="黑体" w:hAnsi="宋体"/>
          <w:sz w:val="32"/>
          <w:szCs w:val="24"/>
        </w:rPr>
      </w:pPr>
    </w:p>
    <w:p w:rsidR="009E0297" w:rsidRPr="00171151" w:rsidRDefault="009E0297" w:rsidP="009E0297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9E0297" w:rsidRPr="007E1EB1" w:rsidTr="00276270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297" w:rsidRPr="00171151" w:rsidRDefault="009E0297" w:rsidP="00276270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297" w:rsidRPr="00171151" w:rsidRDefault="009E0297" w:rsidP="00276270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297" w:rsidRPr="00171151" w:rsidRDefault="009E0297" w:rsidP="00276270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297" w:rsidRPr="00171151" w:rsidRDefault="009E0297" w:rsidP="00276270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9E0297" w:rsidRPr="007E1EB1" w:rsidTr="00276270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7" w:rsidRPr="00171151" w:rsidRDefault="009E0297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9E0297" w:rsidRPr="006C3AA9" w:rsidRDefault="009E0297" w:rsidP="009E0297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980F79" w:rsidRPr="009E0297" w:rsidRDefault="00980F79"/>
    <w:sectPr w:rsidR="00980F79" w:rsidRPr="009E0297" w:rsidSect="00C656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0297"/>
    <w:rsid w:val="00613ACE"/>
    <w:rsid w:val="006631BD"/>
    <w:rsid w:val="008F1C35"/>
    <w:rsid w:val="00980F79"/>
    <w:rsid w:val="009E0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29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114</Characters>
  <Application>Microsoft Office Word</Application>
  <DocSecurity>0</DocSecurity>
  <Lines>1</Lines>
  <Paragraphs>1</Paragraphs>
  <ScaleCrop>false</ScaleCrop>
  <Company>china</Company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2016-07-15T05:28:00Z</dcterms:created>
  <dcterms:modified xsi:type="dcterms:W3CDTF">2016-07-15T05:29:00Z</dcterms:modified>
</cp:coreProperties>
</file>